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A06C8" w14:textId="77777777" w:rsidR="005A1DDA" w:rsidRPr="00D504EC" w:rsidRDefault="005A1DDA" w:rsidP="005A1DDA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D504EC">
        <w:rPr>
          <w:rFonts w:cs="Times New Roman"/>
          <w:b/>
          <w:bCs/>
          <w:sz w:val="28"/>
          <w:szCs w:val="28"/>
          <w:u w:val="single"/>
        </w:rPr>
        <w:t xml:space="preserve">YU Night Seder </w:t>
      </w:r>
      <w:proofErr w:type="spellStart"/>
      <w:r w:rsidRPr="00D504EC">
        <w:rPr>
          <w:rFonts w:cs="Times New Roman"/>
          <w:b/>
          <w:bCs/>
          <w:sz w:val="28"/>
          <w:szCs w:val="28"/>
          <w:u w:val="single"/>
        </w:rPr>
        <w:t>Bekius</w:t>
      </w:r>
      <w:proofErr w:type="spellEnd"/>
      <w:r w:rsidRPr="00D504EC">
        <w:rPr>
          <w:rFonts w:cs="Times New Roman"/>
          <w:b/>
          <w:bCs/>
          <w:sz w:val="28"/>
          <w:szCs w:val="28"/>
          <w:u w:val="single"/>
        </w:rPr>
        <w:t xml:space="preserve"> Program</w:t>
      </w:r>
    </w:p>
    <w:p w14:paraId="0BA30A64" w14:textId="77777777" w:rsidR="005A1DDA" w:rsidRPr="00D504EC" w:rsidRDefault="005A1DDA" w:rsidP="005A1DDA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D504EC">
        <w:rPr>
          <w:rFonts w:cs="Times New Roman"/>
          <w:b/>
          <w:bCs/>
          <w:sz w:val="28"/>
          <w:szCs w:val="28"/>
          <w:u w:val="single"/>
        </w:rPr>
        <w:t xml:space="preserve">The </w:t>
      </w:r>
      <w:proofErr w:type="gramStart"/>
      <w:r w:rsidRPr="00D504EC">
        <w:rPr>
          <w:rFonts w:cs="Times New Roman"/>
          <w:b/>
          <w:bCs/>
          <w:sz w:val="28"/>
          <w:szCs w:val="28"/>
          <w:u w:val="single"/>
          <w:rtl/>
        </w:rPr>
        <w:t>תוספות</w:t>
      </w:r>
      <w:r w:rsidRPr="00D504EC">
        <w:rPr>
          <w:rFonts w:cs="Times New Roman"/>
          <w:b/>
          <w:bCs/>
          <w:sz w:val="28"/>
          <w:szCs w:val="28"/>
          <w:u w:val="single"/>
        </w:rPr>
        <w:t xml:space="preserve">  List</w:t>
      </w:r>
      <w:proofErr w:type="gramEnd"/>
    </w:p>
    <w:p w14:paraId="08D248BE" w14:textId="77777777" w:rsidR="005A1DDA" w:rsidRPr="00D504EC" w:rsidRDefault="005A1DDA" w:rsidP="005A1DDA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D504EC">
        <w:rPr>
          <w:rFonts w:cs="Times New Roman"/>
          <w:b/>
          <w:bCs/>
          <w:sz w:val="28"/>
          <w:szCs w:val="28"/>
          <w:u w:val="single"/>
        </w:rPr>
        <w:t>for</w:t>
      </w:r>
    </w:p>
    <w:p w14:paraId="78C5D0D8" w14:textId="0434C858" w:rsidR="005A1DDA" w:rsidRPr="00D504EC" w:rsidRDefault="00D34912" w:rsidP="00D34912">
      <w:pPr>
        <w:pStyle w:val="Standard"/>
        <w:bidi/>
        <w:jc w:val="center"/>
        <w:rPr>
          <w:rFonts w:cs="Times New Roman"/>
          <w:b/>
          <w:bCs/>
          <w:sz w:val="28"/>
          <w:szCs w:val="28"/>
          <w:u w:val="single"/>
          <w:rtl/>
        </w:rPr>
      </w:pPr>
      <w:r>
        <w:rPr>
          <w:rFonts w:cs="Times New Roman" w:hint="cs"/>
          <w:b/>
          <w:bCs/>
          <w:sz w:val="28"/>
          <w:szCs w:val="28"/>
          <w:u w:val="single"/>
          <w:rtl/>
        </w:rPr>
        <w:t>מסכת בבא קמא פרק הכונס (נ"ה: - ס"ב:)</w:t>
      </w:r>
    </w:p>
    <w:p w14:paraId="57E9DC16" w14:textId="77777777" w:rsidR="005A1DDA" w:rsidRPr="00110B05" w:rsidRDefault="005A1DDA" w:rsidP="005A1DDA">
      <w:pPr>
        <w:pStyle w:val="Standard"/>
        <w:rPr>
          <w:rFonts w:cs="Times New Roman"/>
          <w:b/>
          <w:bCs/>
          <w:u w:val="single"/>
        </w:rPr>
      </w:pPr>
    </w:p>
    <w:tbl>
      <w:tblPr>
        <w:tblStyle w:val="TableGrid"/>
        <w:tblW w:w="10890" w:type="dxa"/>
        <w:tblInd w:w="-465" w:type="dxa"/>
        <w:tblLook w:val="04A0" w:firstRow="1" w:lastRow="0" w:firstColumn="1" w:lastColumn="0" w:noHBand="0" w:noVBand="1"/>
      </w:tblPr>
      <w:tblGrid>
        <w:gridCol w:w="5446"/>
        <w:gridCol w:w="5444"/>
      </w:tblGrid>
      <w:tr w:rsidR="005A1DDA" w:rsidRPr="00110B05" w14:paraId="3AE873F2" w14:textId="77777777" w:rsidTr="00435FA3">
        <w:trPr>
          <w:trHeight w:val="10255"/>
        </w:trPr>
        <w:tc>
          <w:tcPr>
            <w:tcW w:w="5446" w:type="dxa"/>
          </w:tcPr>
          <w:p w14:paraId="4570093F" w14:textId="77777777" w:rsidR="007B6CDA" w:rsidRPr="007B6CDA" w:rsidRDefault="007B6CDA" w:rsidP="007B6CDA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</w:pPr>
          </w:p>
          <w:p w14:paraId="120F7BEE" w14:textId="761F909F" w:rsidR="007B6CDA" w:rsidRPr="007B6CDA" w:rsidRDefault="007B6CDA" w:rsidP="007B6CDA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</w:pPr>
            <w:r w:rsidRPr="007B6CDA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>דף נ"ח:</w:t>
            </w:r>
          </w:p>
          <w:p w14:paraId="77120883" w14:textId="77777777" w:rsidR="007B6CDA" w:rsidRPr="007B6CDA" w:rsidRDefault="007B6CDA" w:rsidP="007B6CDA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 ------</w:t>
            </w:r>
          </w:p>
          <w:p w14:paraId="09DD8C7E" w14:textId="77777777" w:rsidR="007B6CDA" w:rsidRPr="007B6CDA" w:rsidRDefault="007B6CDA" w:rsidP="007B6CDA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14:paraId="13637DD7" w14:textId="77777777" w:rsidR="007B6CDA" w:rsidRPr="007B6CDA" w:rsidRDefault="007B6CDA" w:rsidP="007B6CDA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</w:pPr>
            <w:r w:rsidRPr="007B6CDA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>דף נ"ט.</w:t>
            </w:r>
          </w:p>
          <w:p w14:paraId="6ADF6031" w14:textId="77777777" w:rsidR="007B6CDA" w:rsidRPr="007B6CDA" w:rsidRDefault="007B6CDA" w:rsidP="007B6CDA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spellStart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>תוד"ה</w:t>
            </w:r>
            <w:proofErr w:type="spellEnd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>: אכלה סמדר…</w:t>
            </w:r>
          </w:p>
          <w:p w14:paraId="167A35C2" w14:textId="77777777" w:rsidR="007B6CDA" w:rsidRPr="007B6CDA" w:rsidRDefault="007B6CDA" w:rsidP="007B6CDA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14:paraId="696D13FD" w14:textId="77777777" w:rsidR="007B6CDA" w:rsidRPr="007B6CDA" w:rsidRDefault="007B6CDA" w:rsidP="007B6CDA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14:paraId="18A4B9D0" w14:textId="77777777" w:rsidR="007B6CDA" w:rsidRPr="007B6CDA" w:rsidRDefault="007B6CDA" w:rsidP="007B6CDA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</w:pPr>
            <w:r w:rsidRPr="007B6CDA"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  <w:t>דף</w:t>
            </w:r>
            <w:r w:rsidRPr="007B6CDA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 xml:space="preserve"> נ"ט:</w:t>
            </w:r>
          </w:p>
          <w:p w14:paraId="02791F6E" w14:textId="77777777" w:rsidR="007B6CDA" w:rsidRPr="007B6CDA" w:rsidRDefault="007B6CDA" w:rsidP="007B6CDA">
            <w:pPr>
              <w:pStyle w:val="Standard"/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spellStart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>תוד"ה</w:t>
            </w:r>
            <w:proofErr w:type="spellEnd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: </w:t>
            </w:r>
            <w:proofErr w:type="spellStart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>הוה</w:t>
            </w:r>
            <w:proofErr w:type="spellEnd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סיים </w:t>
            </w:r>
            <w:proofErr w:type="spellStart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>מסאני</w:t>
            </w:r>
            <w:proofErr w:type="spellEnd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>…</w:t>
            </w:r>
          </w:p>
          <w:p w14:paraId="5492F6FC" w14:textId="77777777" w:rsidR="007B6CDA" w:rsidRPr="007B6CDA" w:rsidRDefault="007B6CDA" w:rsidP="007B6CDA">
            <w:pPr>
              <w:pStyle w:val="Standard"/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</w:pPr>
          </w:p>
          <w:p w14:paraId="74A7CA46" w14:textId="77777777" w:rsidR="007B6CDA" w:rsidRPr="007B6CDA" w:rsidRDefault="007B6CDA" w:rsidP="00435FA3">
            <w:pPr>
              <w:pStyle w:val="Standard"/>
              <w:jc w:val="right"/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</w:pPr>
          </w:p>
          <w:p w14:paraId="41AD2E4E" w14:textId="251A1517" w:rsidR="005A1DDA" w:rsidRPr="007B6CDA" w:rsidRDefault="005A1DDA" w:rsidP="00435FA3">
            <w:pPr>
              <w:pStyle w:val="Standard"/>
              <w:jc w:val="right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 w:rsidRPr="007B6CDA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 xml:space="preserve">דף </w:t>
            </w:r>
            <w:r w:rsidR="00C42F31" w:rsidRPr="007B6CDA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>ס.</w:t>
            </w:r>
          </w:p>
          <w:p w14:paraId="2BD638E9" w14:textId="301AEE97" w:rsidR="005A1DDA" w:rsidRPr="007B6CDA" w:rsidRDefault="005A1DDA" w:rsidP="00D50306">
            <w:pPr>
              <w:pStyle w:val="Standard"/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spellStart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>תוד"ה</w:t>
            </w:r>
            <w:proofErr w:type="spellEnd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: </w:t>
            </w:r>
            <w:r w:rsidR="00C42F31"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>ליבה ולבתה הרוח…</w:t>
            </w:r>
          </w:p>
          <w:p w14:paraId="5451FC90" w14:textId="66EAE226" w:rsidR="00D50306" w:rsidRPr="007B6CDA" w:rsidRDefault="00D50306" w:rsidP="00D50306">
            <w:pPr>
              <w:pStyle w:val="Standard"/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spellStart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>תוד"ה</w:t>
            </w:r>
            <w:proofErr w:type="spellEnd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: </w:t>
            </w:r>
            <w:r w:rsidR="00C42F31"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>רבא אמר כגון…</w:t>
            </w:r>
          </w:p>
          <w:p w14:paraId="33004B3E" w14:textId="5BAAAEBD" w:rsidR="00C42F31" w:rsidRPr="007B6CDA" w:rsidRDefault="00C42F31" w:rsidP="00C42F31">
            <w:pPr>
              <w:pStyle w:val="Standard"/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spellStart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>תוד"ה</w:t>
            </w:r>
            <w:proofErr w:type="spellEnd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>: רב אשי אמר…</w:t>
            </w:r>
          </w:p>
          <w:p w14:paraId="3DFE7DC6" w14:textId="0F867178" w:rsidR="00C42F31" w:rsidRPr="007B6CDA" w:rsidRDefault="00C42F31" w:rsidP="00C42F31">
            <w:pPr>
              <w:pStyle w:val="Standard"/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spellStart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>תוד"ה</w:t>
            </w:r>
            <w:proofErr w:type="spellEnd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: </w:t>
            </w:r>
            <w:proofErr w:type="spellStart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>והכא</w:t>
            </w:r>
            <w:proofErr w:type="spellEnd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>גרמא</w:t>
            </w:r>
            <w:proofErr w:type="spellEnd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>…</w:t>
            </w:r>
          </w:p>
          <w:p w14:paraId="54AC40CF" w14:textId="77777777" w:rsidR="005A1DDA" w:rsidRPr="007B6CDA" w:rsidRDefault="005A1DDA" w:rsidP="00435FA3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14:paraId="6F3F33A4" w14:textId="534F66C4" w:rsidR="005A1DDA" w:rsidRPr="007B6CDA" w:rsidRDefault="00D50306" w:rsidP="00435FA3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</w:pPr>
            <w:r w:rsidRPr="007B6CDA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 xml:space="preserve">דף </w:t>
            </w:r>
            <w:r w:rsidR="00EC05EB" w:rsidRPr="007B6CDA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>ס:</w:t>
            </w:r>
          </w:p>
          <w:p w14:paraId="66AD10BD" w14:textId="50B65021" w:rsidR="005A1DDA" w:rsidRPr="007B6CDA" w:rsidRDefault="005A1DDA" w:rsidP="00D50306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spellStart"/>
            <w:r w:rsidRPr="007B6CDA">
              <w:rPr>
                <w:rFonts w:cs="Times New Roman"/>
                <w:b/>
                <w:bCs/>
                <w:sz w:val="28"/>
                <w:szCs w:val="28"/>
                <w:rtl/>
              </w:rPr>
              <w:t>תוד״ה</w:t>
            </w:r>
            <w:proofErr w:type="spellEnd"/>
            <w:r w:rsidRPr="007B6CDA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: </w:t>
            </w:r>
            <w:r w:rsidR="00EC05EB"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>מהו להציל עצמו…</w:t>
            </w:r>
          </w:p>
          <w:p w14:paraId="218938D0" w14:textId="77777777" w:rsidR="005A1DDA" w:rsidRPr="007B6CDA" w:rsidRDefault="005A1DDA" w:rsidP="00435FA3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14:paraId="285551F0" w14:textId="5CFD63DF" w:rsidR="005A1DDA" w:rsidRPr="007B6CDA" w:rsidRDefault="00F423F2" w:rsidP="00435FA3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</w:pPr>
            <w:r w:rsidRPr="007B6CDA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 xml:space="preserve">דף </w:t>
            </w:r>
            <w:r w:rsidR="00EC05EB" w:rsidRPr="007B6CDA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>ס"א.</w:t>
            </w:r>
          </w:p>
          <w:p w14:paraId="6C353DE0" w14:textId="374A2C4C" w:rsidR="005A1DDA" w:rsidRPr="007B6CDA" w:rsidRDefault="005A1DDA" w:rsidP="00F423F2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spellStart"/>
            <w:r w:rsidRPr="007B6CDA">
              <w:rPr>
                <w:rFonts w:cs="Times New Roman"/>
                <w:b/>
                <w:bCs/>
                <w:sz w:val="28"/>
                <w:szCs w:val="28"/>
                <w:rtl/>
              </w:rPr>
              <w:t>תוד״ה</w:t>
            </w:r>
            <w:proofErr w:type="spellEnd"/>
            <w:r w:rsidRPr="007B6CDA">
              <w:rPr>
                <w:rFonts w:cs="Times New Roman"/>
                <w:b/>
                <w:bCs/>
                <w:sz w:val="28"/>
                <w:szCs w:val="28"/>
                <w:rtl/>
              </w:rPr>
              <w:t>:</w:t>
            </w:r>
            <w:r w:rsidR="007B6CDA"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לא שנו אלא בקולחת</w:t>
            </w:r>
          </w:p>
          <w:p w14:paraId="42DF14AD" w14:textId="77777777" w:rsidR="005A1DDA" w:rsidRPr="007B6CDA" w:rsidRDefault="005A1DDA" w:rsidP="00435FA3">
            <w:pPr>
              <w:pStyle w:val="Standard"/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</w:pPr>
          </w:p>
          <w:p w14:paraId="0328FFC0" w14:textId="74FD61A7" w:rsidR="005A1DDA" w:rsidRPr="007B6CDA" w:rsidRDefault="005A1DDA" w:rsidP="00435FA3">
            <w:pPr>
              <w:pStyle w:val="Standard"/>
              <w:jc w:val="right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 w:rsidRPr="007B6CDA"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  <w:t xml:space="preserve">דף </w:t>
            </w:r>
            <w:r w:rsidR="007B6CDA" w:rsidRPr="007B6CDA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>ס"א:</w:t>
            </w:r>
          </w:p>
          <w:p w14:paraId="56E8267D" w14:textId="4AF0BB09" w:rsidR="005A1DDA" w:rsidRPr="007B6CDA" w:rsidRDefault="005A1DDA" w:rsidP="00F423F2">
            <w:pPr>
              <w:pStyle w:val="Standard"/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spellStart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>תוד"ה</w:t>
            </w:r>
            <w:proofErr w:type="spellEnd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: </w:t>
            </w:r>
            <w:r w:rsidR="007B6CDA"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>לא יעמיד אדם תנור</w:t>
            </w:r>
          </w:p>
          <w:p w14:paraId="63A2AB21" w14:textId="77777777" w:rsidR="005A1DDA" w:rsidRPr="007B6CDA" w:rsidRDefault="005A1DDA" w:rsidP="0088082C">
            <w:pPr>
              <w:pStyle w:val="Standard"/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B6CDA">
              <w:rPr>
                <w:rFonts w:cs="Times New Roman"/>
                <w:b/>
                <w:bCs/>
                <w:sz w:val="28"/>
                <w:szCs w:val="28"/>
              </w:rPr>
              <w:t xml:space="preserve">  </w:t>
            </w:r>
          </w:p>
          <w:p w14:paraId="728C0559" w14:textId="33F26D2B" w:rsidR="0088082C" w:rsidRPr="007B6CDA" w:rsidRDefault="0088082C" w:rsidP="0088082C">
            <w:pPr>
              <w:pStyle w:val="Standard"/>
              <w:jc w:val="right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 w:rsidRPr="007B6CDA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 xml:space="preserve">דף </w:t>
            </w:r>
            <w:r w:rsidR="007B6CDA" w:rsidRPr="007B6CDA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>ס"ב.</w:t>
            </w:r>
          </w:p>
          <w:p w14:paraId="00B62AE9" w14:textId="21E6D000" w:rsidR="005A1DDA" w:rsidRPr="007B6CDA" w:rsidRDefault="005A1DDA" w:rsidP="0088082C">
            <w:pPr>
              <w:pStyle w:val="Standard"/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spellStart"/>
            <w:r w:rsidRPr="007B6CDA">
              <w:rPr>
                <w:rFonts w:cs="Times New Roman"/>
                <w:b/>
                <w:bCs/>
                <w:sz w:val="28"/>
                <w:szCs w:val="28"/>
                <w:rtl/>
              </w:rPr>
              <w:t>תוד״ה</w:t>
            </w:r>
            <w:proofErr w:type="spellEnd"/>
            <w:r w:rsidRPr="007B6CDA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: </w:t>
            </w:r>
            <w:r w:rsidR="007B6CDA"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>עשו תקנת נגזל…</w:t>
            </w:r>
          </w:p>
          <w:p w14:paraId="2EC6420E" w14:textId="15BE6604" w:rsidR="007B6CDA" w:rsidRPr="007B6CDA" w:rsidRDefault="007B6CDA" w:rsidP="0088082C">
            <w:pPr>
              <w:pStyle w:val="Standard"/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spellStart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>תוד"ה</w:t>
            </w:r>
            <w:proofErr w:type="spellEnd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>: מה בין גזלן לחמסן</w:t>
            </w:r>
          </w:p>
          <w:p w14:paraId="2DC722D9" w14:textId="7BB781A5" w:rsidR="005A1DDA" w:rsidRPr="007B6CDA" w:rsidRDefault="007B6CDA" w:rsidP="007B6CDA">
            <w:pPr>
              <w:pStyle w:val="Standard"/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spellStart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>תוד"ה</w:t>
            </w:r>
            <w:proofErr w:type="spellEnd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: חמסן </w:t>
            </w:r>
            <w:proofErr w:type="spellStart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>יהיב</w:t>
            </w:r>
            <w:proofErr w:type="spellEnd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דמי</w:t>
            </w:r>
          </w:p>
        </w:tc>
        <w:tc>
          <w:tcPr>
            <w:tcW w:w="5444" w:type="dxa"/>
          </w:tcPr>
          <w:p w14:paraId="22FBDC69" w14:textId="77777777" w:rsidR="007B6CDA" w:rsidRPr="007B6CDA" w:rsidRDefault="007B6CDA" w:rsidP="00186E76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</w:pPr>
          </w:p>
          <w:p w14:paraId="4B90ABC8" w14:textId="6ACBAEC0" w:rsidR="005A1DDA" w:rsidRPr="007B6CDA" w:rsidRDefault="005A1DDA" w:rsidP="007B6CDA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</w:pPr>
            <w:r w:rsidRPr="007B6CDA"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  <w:t xml:space="preserve">דף </w:t>
            </w:r>
            <w:r w:rsidR="00186E76" w:rsidRPr="007B6CDA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>נ"ה:</w:t>
            </w:r>
          </w:p>
          <w:p w14:paraId="081B0667" w14:textId="6A2E0073" w:rsidR="005A1DDA" w:rsidRPr="007B6CDA" w:rsidRDefault="005A1DDA" w:rsidP="005A1DDA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7B6CDA">
              <w:rPr>
                <w:rFonts w:cs="Times New Roman"/>
                <w:b/>
                <w:bCs/>
                <w:sz w:val="28"/>
                <w:szCs w:val="28"/>
                <w:rtl/>
              </w:rPr>
              <w:t>תוד״ה</w:t>
            </w:r>
            <w:proofErr w:type="spellEnd"/>
            <w:r w:rsidRPr="007B6CDA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: </w:t>
            </w:r>
            <w:r w:rsidR="00186E76"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>הכונס צאן לדיר</w:t>
            </w:r>
          </w:p>
          <w:p w14:paraId="0FD162BB" w14:textId="77E7644D" w:rsidR="005A1DDA" w:rsidRPr="007B6CDA" w:rsidRDefault="005A1DDA" w:rsidP="005A1DDA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spellStart"/>
            <w:r w:rsidRPr="007B6CDA">
              <w:rPr>
                <w:rFonts w:cs="Times New Roman"/>
                <w:b/>
                <w:bCs/>
                <w:sz w:val="28"/>
                <w:szCs w:val="28"/>
                <w:rtl/>
              </w:rPr>
              <w:t>תוד״ה</w:t>
            </w:r>
            <w:proofErr w:type="spellEnd"/>
            <w:r w:rsidRPr="007B6CDA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: </w:t>
            </w:r>
            <w:r w:rsidR="00186E76"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>נפרצה בלילה</w:t>
            </w:r>
          </w:p>
          <w:p w14:paraId="02FFD018" w14:textId="513E8895" w:rsidR="00186E76" w:rsidRPr="007B6CDA" w:rsidRDefault="00186E76" w:rsidP="00186E76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spellStart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>תוד"ה</w:t>
            </w:r>
            <w:proofErr w:type="spellEnd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: או </w:t>
            </w:r>
            <w:proofErr w:type="spellStart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>שפרצוה</w:t>
            </w:r>
            <w:proofErr w:type="spellEnd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לסטים</w:t>
            </w:r>
          </w:p>
          <w:p w14:paraId="665E76DC" w14:textId="6243813D" w:rsidR="00C42F31" w:rsidRPr="007B6CDA" w:rsidRDefault="00186E76" w:rsidP="00C42F31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spellStart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>תוד"ה</w:t>
            </w:r>
            <w:proofErr w:type="spellEnd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>: מאן תנא</w:t>
            </w:r>
            <w:r w:rsidR="00C42F31"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מועד בשמירה…</w:t>
            </w:r>
          </w:p>
          <w:p w14:paraId="6EC55415" w14:textId="77777777" w:rsidR="005A1DDA" w:rsidRPr="007B6CDA" w:rsidRDefault="005A1DDA" w:rsidP="00435FA3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26284868" w14:textId="4735BA03" w:rsidR="005A1DDA" w:rsidRPr="007B6CDA" w:rsidRDefault="005A1DDA" w:rsidP="00C42F31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</w:pPr>
            <w:r w:rsidRPr="007B6CDA"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  <w:t xml:space="preserve">דף </w:t>
            </w:r>
            <w:r w:rsidR="00C42F31" w:rsidRPr="007B6CDA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>נ"ו.</w:t>
            </w:r>
          </w:p>
          <w:p w14:paraId="732DD6FC" w14:textId="71AE7CA9" w:rsidR="00C42F31" w:rsidRPr="007B6CDA" w:rsidRDefault="00C42F31" w:rsidP="00C42F31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spellStart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>תוד"ה</w:t>
            </w:r>
            <w:proofErr w:type="spellEnd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: </w:t>
            </w:r>
            <w:proofErr w:type="spellStart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>אילימא</w:t>
            </w:r>
            <w:proofErr w:type="spellEnd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>דמטיא</w:t>
            </w:r>
            <w:proofErr w:type="spellEnd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>…</w:t>
            </w:r>
          </w:p>
          <w:p w14:paraId="4DF15ED9" w14:textId="10C8354A" w:rsidR="00C42F31" w:rsidRPr="007B6CDA" w:rsidRDefault="00C42F31" w:rsidP="00C42F31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spellStart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>תוד"ה</w:t>
            </w:r>
            <w:proofErr w:type="spellEnd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>: אלא לחבריה</w:t>
            </w:r>
          </w:p>
          <w:p w14:paraId="6BB11D90" w14:textId="2AD364D1" w:rsidR="00C42F31" w:rsidRPr="007B6CDA" w:rsidRDefault="00C42F31" w:rsidP="00C42F31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spellStart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>תוד:ה</w:t>
            </w:r>
            <w:proofErr w:type="spellEnd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>: פשיטא אם לא יגיד וכו'</w:t>
            </w:r>
          </w:p>
          <w:p w14:paraId="0ACF688A" w14:textId="5CF7E5CF" w:rsidR="00C42F31" w:rsidRPr="007B6CDA" w:rsidRDefault="00C42F31" w:rsidP="00C42F31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spellStart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>תוד"ה</w:t>
            </w:r>
            <w:proofErr w:type="spellEnd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: </w:t>
            </w:r>
            <w:proofErr w:type="spellStart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>כסויי</w:t>
            </w:r>
            <w:proofErr w:type="spellEnd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>כסיתיה</w:t>
            </w:r>
            <w:proofErr w:type="spellEnd"/>
          </w:p>
          <w:p w14:paraId="726E9658" w14:textId="77777777" w:rsidR="005A1DDA" w:rsidRPr="007B6CDA" w:rsidRDefault="005A1DDA" w:rsidP="00435FA3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</w:pPr>
          </w:p>
          <w:p w14:paraId="178AA2A3" w14:textId="18973B01" w:rsidR="005A1DDA" w:rsidRPr="007B6CDA" w:rsidRDefault="005A1DDA" w:rsidP="00435FA3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 w:rsidRPr="007B6CDA"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  <w:t xml:space="preserve">דף </w:t>
            </w:r>
            <w:r w:rsidR="00C42F31" w:rsidRPr="007B6CDA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>נ"ו:</w:t>
            </w:r>
          </w:p>
          <w:p w14:paraId="6FB49658" w14:textId="7DF8A361" w:rsidR="00C42F31" w:rsidRPr="007B6CDA" w:rsidRDefault="005A1DDA" w:rsidP="00C42F31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spellStart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>תוד"ה</w:t>
            </w:r>
            <w:proofErr w:type="spellEnd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: </w:t>
            </w:r>
            <w:r w:rsidR="00C42F31"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>פשיטא כיון…</w:t>
            </w:r>
          </w:p>
          <w:p w14:paraId="2CC8F621" w14:textId="724FBCD5" w:rsidR="005A1DDA" w:rsidRPr="007B6CDA" w:rsidRDefault="005A1DDA" w:rsidP="005A1DDA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spellStart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>תוד"ה</w:t>
            </w:r>
            <w:proofErr w:type="spellEnd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: </w:t>
            </w:r>
            <w:r w:rsidR="00C42F31"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המעמיד בהמת </w:t>
            </w:r>
            <w:proofErr w:type="spellStart"/>
            <w:r w:rsidR="00C42F31"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>חבירו</w:t>
            </w:r>
            <w:proofErr w:type="spellEnd"/>
            <w:r w:rsidR="00C42F31"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>...</w:t>
            </w:r>
          </w:p>
          <w:p w14:paraId="26AAF600" w14:textId="34EF190E" w:rsidR="005A1DDA" w:rsidRPr="007B6CDA" w:rsidRDefault="005A1DDA" w:rsidP="00C42F31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spellStart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>תוד"ה</w:t>
            </w:r>
            <w:proofErr w:type="spellEnd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: </w:t>
            </w:r>
            <w:proofErr w:type="spellStart"/>
            <w:r w:rsidR="00C42F31"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>בההיא</w:t>
            </w:r>
            <w:proofErr w:type="spellEnd"/>
            <w:r w:rsidR="00C42F31"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הנאה (</w:t>
            </w:r>
            <w:r w:rsidR="00C42F31" w:rsidRPr="007B6CDA">
              <w:rPr>
                <w:rFonts w:cs="Times New Roman" w:hint="cs"/>
                <w:i/>
                <w:iCs/>
                <w:sz w:val="28"/>
                <w:szCs w:val="28"/>
                <w:rtl/>
              </w:rPr>
              <w:t xml:space="preserve">רק עד "פסק ר"ח </w:t>
            </w:r>
            <w:proofErr w:type="spellStart"/>
            <w:r w:rsidR="00C42F31" w:rsidRPr="007B6CDA">
              <w:rPr>
                <w:rFonts w:cs="Times New Roman" w:hint="cs"/>
                <w:i/>
                <w:iCs/>
                <w:sz w:val="28"/>
                <w:szCs w:val="28"/>
                <w:rtl/>
              </w:rPr>
              <w:t>וה"ג</w:t>
            </w:r>
            <w:proofErr w:type="spellEnd"/>
            <w:r w:rsidR="00C42F31" w:rsidRPr="007B6CDA">
              <w:rPr>
                <w:rFonts w:cs="Times New Roman" w:hint="cs"/>
                <w:i/>
                <w:iCs/>
                <w:sz w:val="28"/>
                <w:szCs w:val="28"/>
                <w:rtl/>
              </w:rPr>
              <w:t>"</w:t>
            </w:r>
            <w:r w:rsidR="00C42F31"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>)</w:t>
            </w:r>
          </w:p>
          <w:p w14:paraId="07AC1B85" w14:textId="77777777" w:rsidR="005A1DDA" w:rsidRPr="007B6CDA" w:rsidRDefault="005A1DDA" w:rsidP="00435FA3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70A875A9" w14:textId="12B67DA4" w:rsidR="005A1DDA" w:rsidRPr="007B6CDA" w:rsidRDefault="005A1DDA" w:rsidP="00435FA3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 w:rsidRPr="007B6CDA"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  <w:t xml:space="preserve">דף </w:t>
            </w:r>
            <w:r w:rsidR="00C42F31" w:rsidRPr="007B6CDA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>נ"ז.</w:t>
            </w:r>
          </w:p>
          <w:p w14:paraId="43B0DE3B" w14:textId="54209F89" w:rsidR="005A1DDA" w:rsidRPr="007B6CDA" w:rsidRDefault="00C42F31" w:rsidP="00C42F31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7B6CDA">
              <w:rPr>
                <w:rFonts w:cs="Times New Roman"/>
                <w:b/>
                <w:bCs/>
                <w:sz w:val="28"/>
                <w:szCs w:val="28"/>
              </w:rPr>
              <w:t xml:space="preserve">  </w:t>
            </w:r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 ------</w:t>
            </w:r>
          </w:p>
          <w:p w14:paraId="734A449D" w14:textId="77777777" w:rsidR="005A1DDA" w:rsidRPr="007B6CDA" w:rsidRDefault="005A1DDA" w:rsidP="00435FA3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14:paraId="03372A4F" w14:textId="0CF27442" w:rsidR="005A1DDA" w:rsidRPr="007B6CDA" w:rsidRDefault="005A1DDA" w:rsidP="00435FA3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</w:pPr>
            <w:r w:rsidRPr="007B6CDA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 xml:space="preserve">דף </w:t>
            </w:r>
            <w:r w:rsidR="00C42F31" w:rsidRPr="007B6CDA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>נ"ז:</w:t>
            </w:r>
          </w:p>
          <w:p w14:paraId="765EC222" w14:textId="541DE1B9" w:rsidR="005A1DDA" w:rsidRPr="007B6CDA" w:rsidRDefault="005A1DDA" w:rsidP="005A1DDA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spellStart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>תוד"ה</w:t>
            </w:r>
            <w:proofErr w:type="spellEnd"/>
            <w:r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: </w:t>
            </w:r>
            <w:r w:rsidR="00C42F31"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>נפלה לגינה...</w:t>
            </w:r>
          </w:p>
          <w:p w14:paraId="40B7BEEF" w14:textId="334367E9" w:rsidR="005A1DDA" w:rsidRPr="007B6CDA" w:rsidRDefault="005A1DDA" w:rsidP="00435FA3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</w:pPr>
          </w:p>
          <w:p w14:paraId="3BF61F3A" w14:textId="77777777" w:rsidR="007B6CDA" w:rsidRPr="007B6CDA" w:rsidRDefault="007B6CDA" w:rsidP="007B6CDA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</w:p>
          <w:p w14:paraId="6424BD79" w14:textId="4FD84FFC" w:rsidR="005A1DDA" w:rsidRPr="007B6CDA" w:rsidRDefault="005A1DDA" w:rsidP="00435FA3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 w:rsidRPr="007B6CDA"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  <w:t xml:space="preserve">דף </w:t>
            </w:r>
            <w:r w:rsidR="00C42F31" w:rsidRPr="007B6CDA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>נ"ח.</w:t>
            </w:r>
          </w:p>
          <w:p w14:paraId="64E474C6" w14:textId="77777777" w:rsidR="00C42F31" w:rsidRPr="007B6CDA" w:rsidRDefault="005A1DDA" w:rsidP="00C42F31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7B6CDA">
              <w:rPr>
                <w:rFonts w:cs="Times New Roman"/>
                <w:b/>
                <w:bCs/>
                <w:sz w:val="28"/>
                <w:szCs w:val="28"/>
                <w:rtl/>
              </w:rPr>
              <w:t>תוד״ה</w:t>
            </w:r>
            <w:proofErr w:type="spellEnd"/>
            <w:r w:rsidRPr="007B6CDA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: </w:t>
            </w:r>
            <w:r w:rsidR="00C42F31" w:rsidRPr="007B6CDA">
              <w:rPr>
                <w:rFonts w:cs="Times New Roman" w:hint="cs"/>
                <w:b/>
                <w:bCs/>
                <w:sz w:val="28"/>
                <w:szCs w:val="28"/>
                <w:rtl/>
              </w:rPr>
              <w:t>א"נ מבריח ארי…</w:t>
            </w:r>
          </w:p>
          <w:p w14:paraId="7085C550" w14:textId="74F7E3A0" w:rsidR="005A1DDA" w:rsidRPr="007B6CDA" w:rsidRDefault="00C42F31" w:rsidP="00C42F31">
            <w:pPr>
              <w:pStyle w:val="Standard"/>
              <w:bidi/>
              <w:rPr>
                <w:rFonts w:cs="Times New Roman"/>
                <w:rtl/>
              </w:rPr>
            </w:pPr>
            <w:r w:rsidRPr="007B6CDA">
              <w:rPr>
                <w:rFonts w:cs="Times New Roman"/>
              </w:rPr>
              <w:t xml:space="preserve">(Just a bit long, but it’s </w:t>
            </w:r>
            <w:proofErr w:type="gramStart"/>
            <w:r w:rsidRPr="007B6CDA">
              <w:rPr>
                <w:rFonts w:cs="Times New Roman"/>
              </w:rPr>
              <w:t>really not</w:t>
            </w:r>
            <w:proofErr w:type="gramEnd"/>
            <w:r w:rsidRPr="007B6CDA">
              <w:rPr>
                <w:rFonts w:cs="Times New Roman"/>
              </w:rPr>
              <w:t xml:space="preserve"> so bad)</w:t>
            </w:r>
          </w:p>
          <w:p w14:paraId="3B40AAE2" w14:textId="6C18B5C8" w:rsidR="005A1DDA" w:rsidRPr="007B6CDA" w:rsidRDefault="005A1DDA" w:rsidP="007B6CDA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14:paraId="02B4EE93" w14:textId="77777777" w:rsidR="005A1DDA" w:rsidRPr="00110B05" w:rsidRDefault="005A1DDA" w:rsidP="005A1DDA"/>
    <w:p w14:paraId="723120D7" w14:textId="77777777" w:rsidR="00E5318F" w:rsidRPr="00110B05" w:rsidRDefault="001B27A5"/>
    <w:sectPr w:rsidR="00E5318F" w:rsidRPr="00110B05" w:rsidSect="00DA1A2E">
      <w:headerReference w:type="default" r:id="rId6"/>
      <w:footerReference w:type="default" r:id="rId7"/>
      <w:pgSz w:w="12240" w:h="15840"/>
      <w:pgMar w:top="1138" w:right="1138" w:bottom="1440" w:left="1138" w:header="720" w:footer="115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5860C" w14:textId="77777777" w:rsidR="001B27A5" w:rsidRDefault="001B27A5" w:rsidP="00D504EC">
      <w:r>
        <w:separator/>
      </w:r>
    </w:p>
  </w:endnote>
  <w:endnote w:type="continuationSeparator" w:id="0">
    <w:p w14:paraId="0B6DC121" w14:textId="77777777" w:rsidR="001B27A5" w:rsidRDefault="001B27A5" w:rsidP="00D5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FF3BD" w14:textId="0E7EADC0" w:rsidR="00B13897" w:rsidRDefault="00432BF8" w:rsidP="007B6CDA">
    <w:pPr>
      <w:pStyle w:val="Footer"/>
      <w:bidi/>
      <w:rPr>
        <w:sz w:val="20"/>
        <w:szCs w:val="20"/>
      </w:rPr>
    </w:pPr>
    <w:r w:rsidRPr="00034D81">
      <w:rPr>
        <w:sz w:val="20"/>
        <w:szCs w:val="20"/>
      </w:rPr>
      <w:t xml:space="preserve">Yitzy </w:t>
    </w:r>
    <w:proofErr w:type="gramStart"/>
    <w:r w:rsidRPr="00034D81">
      <w:rPr>
        <w:sz w:val="20"/>
        <w:szCs w:val="20"/>
      </w:rPr>
      <w:t>Radner  20</w:t>
    </w:r>
    <w:r w:rsidR="007B6CDA">
      <w:rPr>
        <w:sz w:val="20"/>
        <w:szCs w:val="20"/>
      </w:rPr>
      <w:t>18</w:t>
    </w:r>
    <w:proofErr w:type="gramEnd"/>
    <w:r w:rsidR="007B6CDA">
      <w:rPr>
        <w:sz w:val="20"/>
        <w:szCs w:val="20"/>
      </w:rPr>
      <w:t>-19</w:t>
    </w:r>
  </w:p>
  <w:p w14:paraId="2CDC4D48" w14:textId="5FB6C4F2" w:rsidR="007B6CDA" w:rsidRDefault="001B27A5" w:rsidP="007B6CDA">
    <w:pPr>
      <w:pStyle w:val="Footer"/>
      <w:bidi/>
      <w:rPr>
        <w:sz w:val="20"/>
        <w:szCs w:val="20"/>
      </w:rPr>
    </w:pPr>
    <w:hyperlink r:id="rId1" w:history="1">
      <w:r w:rsidR="007B6CDA" w:rsidRPr="004E0415">
        <w:rPr>
          <w:rStyle w:val="Hyperlink"/>
          <w:sz w:val="20"/>
          <w:szCs w:val="20"/>
        </w:rPr>
        <w:t>Radner@yu.edu</w:t>
      </w:r>
    </w:hyperlink>
  </w:p>
  <w:p w14:paraId="00B0FEB8" w14:textId="77777777" w:rsidR="007B6CDA" w:rsidRPr="00034D81" w:rsidRDefault="007B6CDA" w:rsidP="007B6CDA">
    <w:pPr>
      <w:pStyle w:val="Footer"/>
      <w:bidi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F00A4" w14:textId="77777777" w:rsidR="001B27A5" w:rsidRDefault="001B27A5" w:rsidP="00D504EC">
      <w:r>
        <w:separator/>
      </w:r>
    </w:p>
  </w:footnote>
  <w:footnote w:type="continuationSeparator" w:id="0">
    <w:p w14:paraId="290BA85E" w14:textId="77777777" w:rsidR="001B27A5" w:rsidRDefault="001B27A5" w:rsidP="00D50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BE9AA" w14:textId="77777777" w:rsidR="00D504EC" w:rsidRDefault="00432BF8" w:rsidP="00D504EC">
    <w:pPr>
      <w:pStyle w:val="Header"/>
      <w:jc w:val="right"/>
      <w:rPr>
        <w:rFonts w:cs="Times New Roman"/>
        <w:i/>
        <w:iCs/>
        <w:sz w:val="28"/>
        <w:szCs w:val="28"/>
        <w:rtl/>
      </w:rPr>
    </w:pPr>
    <w:r w:rsidRPr="0056222E">
      <w:rPr>
        <w:rFonts w:cs="Times New Roman"/>
        <w:i/>
        <w:iCs/>
        <w:sz w:val="28"/>
        <w:szCs w:val="28"/>
        <w:rtl/>
      </w:rPr>
      <w:t>בס"ד</w:t>
    </w:r>
    <w:r>
      <w:rPr>
        <w:rFonts w:cs="Times New Roman" w:hint="cs"/>
        <w:i/>
        <w:iCs/>
        <w:sz w:val="28"/>
        <w:szCs w:val="28"/>
        <w:rtl/>
      </w:rPr>
      <w:t xml:space="preserve">    </w:t>
    </w:r>
  </w:p>
  <w:p w14:paraId="7B4FCA70" w14:textId="790E19F2" w:rsidR="00B13897" w:rsidRPr="00D504EC" w:rsidRDefault="00D34912" w:rsidP="00D504EC">
    <w:pPr>
      <w:pStyle w:val="Header"/>
      <w:jc w:val="right"/>
      <w:rPr>
        <w:rFonts w:cs="Times New Roman"/>
        <w:b/>
        <w:bCs/>
        <w:i/>
        <w:iCs/>
        <w:sz w:val="28"/>
        <w:szCs w:val="28"/>
        <w:u w:val="single"/>
      </w:rPr>
    </w:pPr>
    <w:r>
      <w:rPr>
        <w:rFonts w:cs="Times New Roman" w:hint="cs"/>
        <w:b/>
        <w:bCs/>
        <w:i/>
        <w:iCs/>
        <w:sz w:val="28"/>
        <w:szCs w:val="28"/>
        <w:u w:val="single"/>
        <w:rtl/>
      </w:rPr>
      <w:t xml:space="preserve">אלול </w:t>
    </w:r>
    <w:r w:rsidR="00432BF8" w:rsidRPr="00D504EC">
      <w:rPr>
        <w:rFonts w:cs="Times New Roman"/>
        <w:b/>
        <w:bCs/>
        <w:i/>
        <w:iCs/>
        <w:sz w:val="28"/>
        <w:szCs w:val="28"/>
        <w:u w:val="single"/>
        <w:rtl/>
      </w:rPr>
      <w:t>התש</w:t>
    </w:r>
    <w:r w:rsidR="00432BF8" w:rsidRPr="00D504EC">
      <w:rPr>
        <w:rFonts w:cs="Times New Roman" w:hint="cs"/>
        <w:b/>
        <w:bCs/>
        <w:i/>
        <w:iCs/>
        <w:sz w:val="28"/>
        <w:szCs w:val="28"/>
        <w:u w:val="single"/>
        <w:rtl/>
      </w:rPr>
      <w:t>ע "ח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DDA"/>
    <w:rsid w:val="00052F68"/>
    <w:rsid w:val="00110B05"/>
    <w:rsid w:val="00186E76"/>
    <w:rsid w:val="001B27A5"/>
    <w:rsid w:val="0021607C"/>
    <w:rsid w:val="00432BF8"/>
    <w:rsid w:val="005448D2"/>
    <w:rsid w:val="005A1DDA"/>
    <w:rsid w:val="00734A44"/>
    <w:rsid w:val="007B6CDA"/>
    <w:rsid w:val="0088082C"/>
    <w:rsid w:val="008C48AF"/>
    <w:rsid w:val="00967A01"/>
    <w:rsid w:val="00B52051"/>
    <w:rsid w:val="00B675DB"/>
    <w:rsid w:val="00C42F31"/>
    <w:rsid w:val="00D34912"/>
    <w:rsid w:val="00D50306"/>
    <w:rsid w:val="00D504EC"/>
    <w:rsid w:val="00DF1D9E"/>
    <w:rsid w:val="00E6763C"/>
    <w:rsid w:val="00EC05EB"/>
    <w:rsid w:val="00F4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EC7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1DDA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lang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A1DDA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lang w:eastAsia="zh-CN" w:bidi="he-IL"/>
    </w:rPr>
  </w:style>
  <w:style w:type="paragraph" w:styleId="Header">
    <w:name w:val="header"/>
    <w:basedOn w:val="Standard"/>
    <w:link w:val="HeaderChar"/>
    <w:rsid w:val="005A1DDA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5A1DDA"/>
    <w:rPr>
      <w:rFonts w:ascii="Times New Roman" w:eastAsia="SimSun" w:hAnsi="Times New Roman" w:cs="Tahoma"/>
      <w:kern w:val="3"/>
      <w:lang w:eastAsia="zh-CN" w:bidi="he-IL"/>
    </w:rPr>
  </w:style>
  <w:style w:type="table" w:styleId="TableGrid">
    <w:name w:val="Table Grid"/>
    <w:basedOn w:val="TableNormal"/>
    <w:uiPriority w:val="39"/>
    <w:rsid w:val="005A1DDA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lang w:eastAsia="zh-C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A1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DDA"/>
    <w:rPr>
      <w:rFonts w:ascii="Times New Roman" w:eastAsia="SimSun" w:hAnsi="Times New Roman" w:cs="Tahoma"/>
      <w:kern w:val="3"/>
      <w:lang w:eastAsia="zh-CN" w:bidi="he-IL"/>
    </w:rPr>
  </w:style>
  <w:style w:type="character" w:styleId="Hyperlink">
    <w:name w:val="Hyperlink"/>
    <w:basedOn w:val="DefaultParagraphFont"/>
    <w:uiPriority w:val="99"/>
    <w:unhideWhenUsed/>
    <w:rsid w:val="007B6C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B6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dner@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Isaac Radner</cp:lastModifiedBy>
  <cp:revision>2</cp:revision>
  <dcterms:created xsi:type="dcterms:W3CDTF">2018-08-27T23:15:00Z</dcterms:created>
  <dcterms:modified xsi:type="dcterms:W3CDTF">2018-08-27T23:15:00Z</dcterms:modified>
</cp:coreProperties>
</file>